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+’ПОПУНИТЕ ДО 10..09.2023.ГОДИНЕ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Разредна настава</w:t>
      </w:r>
      <w:r w:rsidDel="00000000" w:rsidR="00000000" w:rsidRPr="00000000">
        <w:rPr>
          <w:b w:val="1"/>
          <w:rtl w:val="0"/>
        </w:rPr>
        <w:t xml:space="preserve">-СЕПТЕМБАР</w:t>
      </w:r>
      <w:r w:rsidDel="00000000" w:rsidR="00000000" w:rsidRPr="00000000">
        <w:rPr>
          <w:rtl w:val="0"/>
        </w:rPr>
        <w:t xml:space="preserve">( писмени и контролни задаци)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(црвеном оловком оначити писмене задатке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</w:t>
      </w:r>
    </w:p>
    <w:tbl>
      <w:tblPr>
        <w:tblStyle w:val="Table1"/>
        <w:tblW w:w="12630.0" w:type="dxa"/>
        <w:jc w:val="left"/>
        <w:tblInd w:w="-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435"/>
        <w:gridCol w:w="570"/>
        <w:gridCol w:w="405"/>
        <w:gridCol w:w="465"/>
        <w:gridCol w:w="480"/>
        <w:gridCol w:w="375"/>
        <w:gridCol w:w="510"/>
        <w:gridCol w:w="390"/>
        <w:gridCol w:w="435"/>
        <w:gridCol w:w="435"/>
        <w:gridCol w:w="480"/>
        <w:gridCol w:w="450"/>
        <w:gridCol w:w="435"/>
        <w:gridCol w:w="420"/>
        <w:gridCol w:w="480"/>
        <w:gridCol w:w="450"/>
        <w:gridCol w:w="450"/>
        <w:gridCol w:w="2595"/>
        <w:gridCol w:w="1530"/>
        <w:tblGridChange w:id="0">
          <w:tblGrid>
            <w:gridCol w:w="840"/>
            <w:gridCol w:w="435"/>
            <w:gridCol w:w="570"/>
            <w:gridCol w:w="405"/>
            <w:gridCol w:w="465"/>
            <w:gridCol w:w="480"/>
            <w:gridCol w:w="375"/>
            <w:gridCol w:w="510"/>
            <w:gridCol w:w="390"/>
            <w:gridCol w:w="435"/>
            <w:gridCol w:w="435"/>
            <w:gridCol w:w="480"/>
            <w:gridCol w:w="450"/>
            <w:gridCol w:w="435"/>
            <w:gridCol w:w="420"/>
            <w:gridCol w:w="480"/>
            <w:gridCol w:w="450"/>
            <w:gridCol w:w="450"/>
            <w:gridCol w:w="2595"/>
            <w:gridCol w:w="1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25,  26 ,27,28,29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пид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пид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29. сј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27. 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пид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29.сј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27.мат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пид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27.мат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29.сј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Предметна настава-</w:t>
      </w:r>
      <w:r w:rsidDel="00000000" w:rsidR="00000000" w:rsidRPr="00000000">
        <w:rPr>
          <w:b w:val="1"/>
          <w:rtl w:val="0"/>
        </w:rPr>
        <w:t xml:space="preserve">СЕПТЕМБАР</w:t>
      </w:r>
      <w:r w:rsidDel="00000000" w:rsidR="00000000" w:rsidRPr="00000000">
        <w:rPr>
          <w:rtl w:val="0"/>
        </w:rPr>
        <w:t xml:space="preserve">( писмени и контролни задаци)</w:t>
      </w:r>
    </w:p>
    <w:p w:rsidR="00000000" w:rsidDel="00000000" w:rsidP="00000000" w:rsidRDefault="00000000" w:rsidRPr="00000000" w14:paraId="0000019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(црвеном оловком означити писмене задатке    </w:t>
      </w:r>
    </w:p>
    <w:p w:rsidR="00000000" w:rsidDel="00000000" w:rsidP="00000000" w:rsidRDefault="00000000" w:rsidRPr="00000000" w14:paraId="000001A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1A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</w:t>
      </w:r>
    </w:p>
    <w:tbl>
      <w:tblPr>
        <w:tblStyle w:val="Table2"/>
        <w:tblW w:w="10860.0" w:type="dxa"/>
        <w:jc w:val="left"/>
        <w:tblInd w:w="-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375"/>
        <w:gridCol w:w="495"/>
        <w:gridCol w:w="345"/>
        <w:gridCol w:w="405"/>
        <w:gridCol w:w="420"/>
        <w:gridCol w:w="315"/>
        <w:gridCol w:w="435"/>
        <w:gridCol w:w="345"/>
        <w:gridCol w:w="375"/>
        <w:gridCol w:w="375"/>
        <w:gridCol w:w="420"/>
        <w:gridCol w:w="375"/>
        <w:gridCol w:w="375"/>
        <w:gridCol w:w="360"/>
        <w:gridCol w:w="420"/>
        <w:gridCol w:w="375"/>
        <w:gridCol w:w="405"/>
        <w:gridCol w:w="2205"/>
        <w:gridCol w:w="1320"/>
        <w:tblGridChange w:id="0">
          <w:tblGrid>
            <w:gridCol w:w="720"/>
            <w:gridCol w:w="375"/>
            <w:gridCol w:w="495"/>
            <w:gridCol w:w="345"/>
            <w:gridCol w:w="405"/>
            <w:gridCol w:w="420"/>
            <w:gridCol w:w="315"/>
            <w:gridCol w:w="435"/>
            <w:gridCol w:w="345"/>
            <w:gridCol w:w="375"/>
            <w:gridCol w:w="375"/>
            <w:gridCol w:w="420"/>
            <w:gridCol w:w="375"/>
            <w:gridCol w:w="375"/>
            <w:gridCol w:w="360"/>
            <w:gridCol w:w="420"/>
            <w:gridCol w:w="375"/>
            <w:gridCol w:w="405"/>
            <w:gridCol w:w="2205"/>
            <w:gridCol w:w="1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25,  26 ,27,28,29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29.шпански језик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29.</w:t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шпански језик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29.</w:t>
            </w:r>
          </w:p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шпански језик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Biologija27.9</w:t>
            </w:r>
          </w:p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Biologija28.9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Biologija 29.9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27.9. srpski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27.9. srpski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27.9. srpski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27.9. srpski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3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15.9761064349718"/>
        <w:gridCol w:w="7109.535704588651"/>
        <w:tblGridChange w:id="0">
          <w:tblGrid>
            <w:gridCol w:w="1915.9761064349718"/>
            <w:gridCol w:w="7109.535704588651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70.600054303557"/>
        <w:gridCol w:w="5854.9117567200665"/>
        <w:tblGridChange w:id="0">
          <w:tblGrid>
            <w:gridCol w:w="3170.600054303557"/>
            <w:gridCol w:w="5854.911756720066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47.529188161825"/>
        <w:gridCol w:w="6277.9826228617985"/>
        <w:tblGridChange w:id="0">
          <w:tblGrid>
            <w:gridCol w:w="2747.529188161825"/>
            <w:gridCol w:w="6277.982622861798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35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6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</w:t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